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A091">
      <w:pPr>
        <w:widowControl/>
        <w:wordWrap/>
        <w:adjustRightInd w:val="0"/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sz w:val="32"/>
          <w:szCs w:val="32"/>
          <w14:ligatures w14:val="standardContextual"/>
        </w:rPr>
        <w:t>附件</w:t>
      </w:r>
      <w:r>
        <w:rPr>
          <w:rFonts w:ascii="黑体" w:hAnsi="黑体" w:eastAsia="黑体" w:cs="黑体"/>
          <w:sz w:val="32"/>
          <w:szCs w:val="32"/>
          <w14:ligatures w14:val="standardContextual"/>
        </w:rPr>
        <w:t>1</w:t>
      </w:r>
    </w:p>
    <w:p w14:paraId="483023E3"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外科基本技能交流会医院报名表</w:t>
      </w:r>
    </w:p>
    <w:tbl>
      <w:tblPr>
        <w:tblStyle w:val="19"/>
        <w:tblpPr w:leftFromText="180" w:rightFromText="180" w:vertAnchor="text" w:horzAnchor="margin" w:tblpXSpec="center" w:tblpY="196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3396"/>
        <w:gridCol w:w="1833"/>
        <w:gridCol w:w="1717"/>
      </w:tblGrid>
      <w:tr w14:paraId="71C0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DE7AF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医疗机构名称</w:t>
            </w:r>
          </w:p>
        </w:tc>
        <w:tc>
          <w:tcPr>
            <w:tcW w:w="33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0AADA">
            <w:pPr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18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1D3AE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医院级别</w:t>
            </w:r>
          </w:p>
        </w:tc>
        <w:tc>
          <w:tcPr>
            <w:tcW w:w="17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B0F62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</w:tr>
      <w:tr w14:paraId="5643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5DA76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医院类型</w:t>
            </w:r>
          </w:p>
        </w:tc>
        <w:tc>
          <w:tcPr>
            <w:tcW w:w="33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EB638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□综合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□专科</w:t>
            </w:r>
          </w:p>
        </w:tc>
        <w:tc>
          <w:tcPr>
            <w:tcW w:w="18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22313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所在省市</w:t>
            </w:r>
          </w:p>
        </w:tc>
        <w:tc>
          <w:tcPr>
            <w:tcW w:w="17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B5D8B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</w:tr>
      <w:tr w14:paraId="71E15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E2643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4"/>
                <w:szCs w:val="24"/>
              </w:rPr>
              <w:t>联系地址</w:t>
            </w:r>
          </w:p>
          <w:p w14:paraId="0A0D77D5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(含邮编)</w:t>
            </w:r>
          </w:p>
        </w:tc>
        <w:tc>
          <w:tcPr>
            <w:tcW w:w="694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22F5F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</w:tr>
      <w:tr w14:paraId="527B3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0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B1B1B">
            <w:pPr>
              <w:adjustRightInd w:val="0"/>
              <w:snapToGrid w:val="0"/>
              <w:spacing w:before="0" w:line="240" w:lineRule="auto"/>
              <w:ind w:firstLine="0" w:firstLineChars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外科</w:t>
            </w: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培训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基本情况</w:t>
            </w:r>
          </w:p>
        </w:tc>
      </w:tr>
      <w:tr w14:paraId="1C443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6D111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参加过外科基础技能提升项目相关培训</w:t>
            </w:r>
          </w:p>
        </w:tc>
        <w:tc>
          <w:tcPr>
            <w:tcW w:w="33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C896E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□否</w:t>
            </w:r>
          </w:p>
        </w:tc>
        <w:tc>
          <w:tcPr>
            <w:tcW w:w="18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D9423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是否为教学医院</w:t>
            </w:r>
          </w:p>
        </w:tc>
        <w:tc>
          <w:tcPr>
            <w:tcW w:w="17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B3C3E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□否</w:t>
            </w:r>
          </w:p>
        </w:tc>
      </w:tr>
      <w:tr w14:paraId="1BF53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AF1A3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交流会领队姓名</w:t>
            </w:r>
          </w:p>
        </w:tc>
        <w:tc>
          <w:tcPr>
            <w:tcW w:w="33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765E7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E0AD4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7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FD2C5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</w:tr>
      <w:tr w14:paraId="0A2B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4B83C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近两年开展过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或</w:t>
            </w:r>
          </w:p>
          <w:p w14:paraId="02081B81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参加过的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培训项目</w:t>
            </w:r>
          </w:p>
        </w:tc>
        <w:tc>
          <w:tcPr>
            <w:tcW w:w="694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78B3F">
            <w:pPr>
              <w:widowControl/>
              <w:kinsoku/>
              <w:autoSpaceDE/>
              <w:autoSpaceDN/>
              <w:adjustRightInd w:val="0"/>
              <w:snapToGrid w:val="0"/>
              <w:jc w:val="center"/>
              <w:textAlignment w:val="auto"/>
              <w:rPr>
                <w:rFonts w:eastAsia="宋体"/>
              </w:rPr>
            </w:pPr>
          </w:p>
        </w:tc>
      </w:tr>
      <w:tr w14:paraId="6E354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04489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申请人签字</w:t>
            </w:r>
          </w:p>
        </w:tc>
        <w:tc>
          <w:tcPr>
            <w:tcW w:w="694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E5B74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承诺以上信息真实有效，签字：</w:t>
            </w:r>
          </w:p>
          <w:p w14:paraId="4B31B713">
            <w:pPr>
              <w:adjustRightInd w:val="0"/>
              <w:snapToGrid w:val="0"/>
              <w:spacing w:line="240" w:lineRule="auto"/>
              <w:jc w:val="center"/>
            </w:pPr>
          </w:p>
          <w:p w14:paraId="5335F364">
            <w:pPr>
              <w:adjustRightInd w:val="0"/>
              <w:snapToGrid w:val="0"/>
              <w:spacing w:before="0" w:line="240" w:lineRule="auto"/>
              <w:ind w:firstLine="4107" w:firstLineChars="18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0F05D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22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2591D">
            <w:pPr>
              <w:adjustRightInd w:val="0"/>
              <w:snapToGrid w:val="0"/>
              <w:spacing w:before="0" w:line="240" w:lineRule="auto"/>
              <w:jc w:val="center"/>
            </w:pPr>
          </w:p>
          <w:p w14:paraId="4745395F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医疗机构审核意见</w:t>
            </w:r>
          </w:p>
          <w:p w14:paraId="3A3C1F26">
            <w:pPr>
              <w:adjustRightInd w:val="0"/>
              <w:snapToGrid w:val="0"/>
              <w:spacing w:before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(签字并加盖医院公章)</w:t>
            </w:r>
          </w:p>
        </w:tc>
        <w:tc>
          <w:tcPr>
            <w:tcW w:w="694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4E2AF">
            <w:pPr>
              <w:adjustRightInd w:val="0"/>
              <w:snapToGrid w:val="0"/>
              <w:spacing w:line="240" w:lineRule="auto"/>
              <w:jc w:val="center"/>
            </w:pPr>
          </w:p>
          <w:p w14:paraId="7FB2097F">
            <w:pPr>
              <w:adjustRightInd w:val="0"/>
              <w:snapToGrid w:val="0"/>
              <w:spacing w:before="0" w:line="240" w:lineRule="auto"/>
              <w:ind w:left="0" w:firstLine="339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  <w:p w14:paraId="04CE2202">
            <w:pPr>
              <w:adjustRightInd w:val="0"/>
              <w:snapToGrid w:val="0"/>
              <w:spacing w:line="240" w:lineRule="auto"/>
              <w:jc w:val="center"/>
            </w:pPr>
          </w:p>
          <w:p w14:paraId="2F49803D">
            <w:pPr>
              <w:adjustRightInd w:val="0"/>
              <w:snapToGrid w:val="0"/>
              <w:spacing w:before="0" w:line="240" w:lineRule="auto"/>
              <w:ind w:firstLine="4107" w:firstLineChars="18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3AD575E">
      <w:pPr>
        <w:spacing w:before="12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填表说明：</w:t>
      </w:r>
    </w:p>
    <w:p w14:paraId="7C288739">
      <w:pPr>
        <w:spacing w:before="109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1.所填报的信息应当真实有效。</w:t>
      </w:r>
    </w:p>
    <w:p w14:paraId="4E921C20">
      <w:pPr>
        <w:spacing w:line="218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宋体" w:hAnsi="宋体" w:eastAsia="宋体" w:cs="宋体"/>
          <w:spacing w:val="0"/>
          <w:sz w:val="24"/>
          <w:szCs w:val="24"/>
        </w:rPr>
        <w:t>2.加盖公章应当为医疗机构公章或其主管行政部门章。</w:t>
      </w: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7415B-E93B-44DA-B8BB-125072EEF1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B0DF8C-1379-4890-82A0-7F4C9F7195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YTQ3MDk1NjVhYzQyYjgzODcxZTU4NmI5ZWFiYmYifQ=="/>
  </w:docVars>
  <w:rsids>
    <w:rsidRoot w:val="00E8091C"/>
    <w:rsid w:val="000047AF"/>
    <w:rsid w:val="00091877"/>
    <w:rsid w:val="001014B9"/>
    <w:rsid w:val="0010358B"/>
    <w:rsid w:val="00116222"/>
    <w:rsid w:val="001B1C6D"/>
    <w:rsid w:val="001C05C0"/>
    <w:rsid w:val="001D1EA3"/>
    <w:rsid w:val="001E736E"/>
    <w:rsid w:val="0021312B"/>
    <w:rsid w:val="0021491D"/>
    <w:rsid w:val="00235B46"/>
    <w:rsid w:val="00257803"/>
    <w:rsid w:val="00280840"/>
    <w:rsid w:val="002933E7"/>
    <w:rsid w:val="0029624C"/>
    <w:rsid w:val="002B7F54"/>
    <w:rsid w:val="00312569"/>
    <w:rsid w:val="00332292"/>
    <w:rsid w:val="003F3CCE"/>
    <w:rsid w:val="004033C7"/>
    <w:rsid w:val="004529D4"/>
    <w:rsid w:val="004702CB"/>
    <w:rsid w:val="0048164A"/>
    <w:rsid w:val="00495EF8"/>
    <w:rsid w:val="004C62E1"/>
    <w:rsid w:val="005004AD"/>
    <w:rsid w:val="00505E15"/>
    <w:rsid w:val="00564A33"/>
    <w:rsid w:val="005955A6"/>
    <w:rsid w:val="005A70AD"/>
    <w:rsid w:val="005C2CA5"/>
    <w:rsid w:val="005E22A3"/>
    <w:rsid w:val="006007EB"/>
    <w:rsid w:val="0063181A"/>
    <w:rsid w:val="0068370D"/>
    <w:rsid w:val="006E3B54"/>
    <w:rsid w:val="006F0737"/>
    <w:rsid w:val="006F49E2"/>
    <w:rsid w:val="00760D33"/>
    <w:rsid w:val="007756A1"/>
    <w:rsid w:val="00794F3F"/>
    <w:rsid w:val="007A5917"/>
    <w:rsid w:val="007D1416"/>
    <w:rsid w:val="00801B87"/>
    <w:rsid w:val="00837432"/>
    <w:rsid w:val="0089691F"/>
    <w:rsid w:val="00896E8C"/>
    <w:rsid w:val="00943210"/>
    <w:rsid w:val="00992B0E"/>
    <w:rsid w:val="00996A17"/>
    <w:rsid w:val="009B33C3"/>
    <w:rsid w:val="009C6A1A"/>
    <w:rsid w:val="009E6652"/>
    <w:rsid w:val="009F5E49"/>
    <w:rsid w:val="009F5FE2"/>
    <w:rsid w:val="00A537BE"/>
    <w:rsid w:val="00A54266"/>
    <w:rsid w:val="00AC7D83"/>
    <w:rsid w:val="00AF1A42"/>
    <w:rsid w:val="00AF5575"/>
    <w:rsid w:val="00B7221A"/>
    <w:rsid w:val="00B97593"/>
    <w:rsid w:val="00BD0B52"/>
    <w:rsid w:val="00BF5801"/>
    <w:rsid w:val="00C26164"/>
    <w:rsid w:val="00C85EBF"/>
    <w:rsid w:val="00C86466"/>
    <w:rsid w:val="00C87BCF"/>
    <w:rsid w:val="00D16305"/>
    <w:rsid w:val="00D34EE3"/>
    <w:rsid w:val="00D44338"/>
    <w:rsid w:val="00D53D3A"/>
    <w:rsid w:val="00D57676"/>
    <w:rsid w:val="00D660C1"/>
    <w:rsid w:val="00D772AD"/>
    <w:rsid w:val="00D828C6"/>
    <w:rsid w:val="00D82A3D"/>
    <w:rsid w:val="00D940BB"/>
    <w:rsid w:val="00DA5FEC"/>
    <w:rsid w:val="00DC4AE1"/>
    <w:rsid w:val="00DD1547"/>
    <w:rsid w:val="00DD5943"/>
    <w:rsid w:val="00E14670"/>
    <w:rsid w:val="00E3614B"/>
    <w:rsid w:val="00E77CF2"/>
    <w:rsid w:val="00E8091C"/>
    <w:rsid w:val="00EA72AD"/>
    <w:rsid w:val="00EB240A"/>
    <w:rsid w:val="00EE571E"/>
    <w:rsid w:val="00F34D11"/>
    <w:rsid w:val="00F3574C"/>
    <w:rsid w:val="00F57DB4"/>
    <w:rsid w:val="00F75D57"/>
    <w:rsid w:val="00F851F5"/>
    <w:rsid w:val="00F904A1"/>
    <w:rsid w:val="00FD07A4"/>
    <w:rsid w:val="00FE4144"/>
    <w:rsid w:val="00FF5C5E"/>
    <w:rsid w:val="03F51EA3"/>
    <w:rsid w:val="04020715"/>
    <w:rsid w:val="054563C0"/>
    <w:rsid w:val="060902AD"/>
    <w:rsid w:val="0CBE4AC8"/>
    <w:rsid w:val="0CFB46E9"/>
    <w:rsid w:val="0EF21AD1"/>
    <w:rsid w:val="1097156A"/>
    <w:rsid w:val="163153E5"/>
    <w:rsid w:val="19F56D86"/>
    <w:rsid w:val="1B8D4668"/>
    <w:rsid w:val="1F9643C0"/>
    <w:rsid w:val="28B704A4"/>
    <w:rsid w:val="29714855"/>
    <w:rsid w:val="2B2F05B1"/>
    <w:rsid w:val="2B825369"/>
    <w:rsid w:val="2EFD7EE7"/>
    <w:rsid w:val="357F2B59"/>
    <w:rsid w:val="35E96681"/>
    <w:rsid w:val="372A7B52"/>
    <w:rsid w:val="379863F9"/>
    <w:rsid w:val="3A776C54"/>
    <w:rsid w:val="451A5BE0"/>
    <w:rsid w:val="45C948F3"/>
    <w:rsid w:val="4812435E"/>
    <w:rsid w:val="4B2D5A15"/>
    <w:rsid w:val="4F33436B"/>
    <w:rsid w:val="4FA15887"/>
    <w:rsid w:val="54191D8E"/>
    <w:rsid w:val="5B2133AB"/>
    <w:rsid w:val="62430EE4"/>
    <w:rsid w:val="635C1F22"/>
    <w:rsid w:val="696450BA"/>
    <w:rsid w:val="6A910540"/>
    <w:rsid w:val="6C9A59BC"/>
    <w:rsid w:val="731E61AA"/>
    <w:rsid w:val="739537FB"/>
    <w:rsid w:val="76F74834"/>
    <w:rsid w:val="77FE693C"/>
    <w:rsid w:val="790B78DF"/>
    <w:rsid w:val="7A0C4D14"/>
    <w:rsid w:val="7C8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等线" w:hAnsi="等线" w:eastAsia="等线" w:cs="等线"/>
      <w:sz w:val="22"/>
      <w:lang w:eastAsia="en-US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text_qrmdu"/>
    <w:basedOn w:val="8"/>
    <w:autoRedefine/>
    <w:qFormat/>
    <w:uiPriority w:val="0"/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210</Characters>
  <Lines>19</Lines>
  <Paragraphs>5</Paragraphs>
  <TotalTime>14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2024-07-26T07:01:00Z</dcterms:created>
  <dc:creator>管所 医</dc:creator>
  <cp:lastModifiedBy>尺素鱼</cp:lastModifiedBy>
  <cp:lastPrinted>2024-05-20T23:58:00Z</cp:lastPrinted>
  <dcterms:modified xsi:type="dcterms:W3CDTF">2024-07-30T07:43:41Z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11A63454281140DBA773FAF45522933A_13</vt:lpwstr>
  </property>
</Properties>
</file>